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DF62D9">
        <w:rPr>
          <w:b/>
          <w:u w:val="single"/>
        </w:rPr>
        <w:t>19. sjednice Školskog odbora od 22</w:t>
      </w:r>
      <w:r w:rsidR="00AD6778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DF62D9">
        <w:rPr>
          <w:b/>
          <w:u w:val="single"/>
        </w:rPr>
        <w:t>kolovoza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0F328F" w:rsidRDefault="000F328F" w:rsidP="000F328F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E3171F" w:rsidRPr="001F7DF7" w:rsidRDefault="00E3171F" w:rsidP="00E3171F">
      <w:pPr>
        <w:ind w:left="851"/>
        <w:jc w:val="both"/>
      </w:pPr>
      <w:r>
        <w:t>Zapisnik jednoglasno usvojen.</w:t>
      </w:r>
    </w:p>
    <w:p w:rsidR="000F328F" w:rsidRDefault="000F328F" w:rsidP="000F328F">
      <w:pPr>
        <w:jc w:val="both"/>
        <w:rPr>
          <w:b/>
        </w:rPr>
      </w:pPr>
    </w:p>
    <w:p w:rsidR="000F328F" w:rsidRDefault="00DF62D9" w:rsidP="000F328F">
      <w:pPr>
        <w:ind w:firstLine="851"/>
        <w:jc w:val="both"/>
        <w:rPr>
          <w:b/>
        </w:rPr>
      </w:pPr>
      <w:r>
        <w:rPr>
          <w:b/>
        </w:rPr>
        <w:t>AD.2</w:t>
      </w:r>
    </w:p>
    <w:p w:rsidR="000F328F" w:rsidRPr="001F7DF7" w:rsidRDefault="00DF62D9" w:rsidP="000F328F">
      <w:pPr>
        <w:ind w:left="851"/>
        <w:jc w:val="both"/>
        <w:rPr>
          <w:b/>
        </w:rPr>
      </w:pPr>
      <w:r>
        <w:rPr>
          <w:b/>
        </w:rPr>
        <w:t>Organizacijski viškovi</w:t>
      </w:r>
    </w:p>
    <w:p w:rsidR="000F328F" w:rsidRDefault="00DF62D9" w:rsidP="000F328F">
      <w:pPr>
        <w:ind w:left="851"/>
        <w:jc w:val="both"/>
      </w:pPr>
      <w:r>
        <w:t>Školski odbor se usuglasio s</w:t>
      </w:r>
      <w:r w:rsidR="008E77E6">
        <w:t xml:space="preserve"> </w:t>
      </w:r>
      <w:r w:rsidR="00933F8D">
        <w:t>odlukom o utvrđivanju</w:t>
      </w:r>
      <w:bookmarkStart w:id="0" w:name="_GoBack"/>
      <w:bookmarkEnd w:id="0"/>
      <w:r w:rsidR="008E77E6">
        <w:t xml:space="preserve"> organizacijskog</w:t>
      </w:r>
      <w:r>
        <w:t xml:space="preserve"> </w:t>
      </w:r>
      <w:r w:rsidR="008E77E6">
        <w:t>viška</w:t>
      </w:r>
      <w:r>
        <w:t xml:space="preserve"> u razrednoj nastavi u cijelosti</w:t>
      </w:r>
      <w:r w:rsidR="008E77E6">
        <w:t>,</w:t>
      </w:r>
      <w:r>
        <w:t xml:space="preserve"> u predmetnoj nastavi engleskoga jezika u dijelu radnog vremena i u predmetnoj nastavi vjeronauka u dijelu radnog vremena.</w:t>
      </w:r>
    </w:p>
    <w:p w:rsidR="000F328F" w:rsidRPr="001F7DF7" w:rsidRDefault="000F328F" w:rsidP="00E3171F">
      <w:pPr>
        <w:jc w:val="both"/>
        <w:rPr>
          <w:b/>
        </w:rPr>
      </w:pPr>
    </w:p>
    <w:p w:rsidR="008650B1" w:rsidRDefault="00DF62D9" w:rsidP="008650B1">
      <w:pPr>
        <w:ind w:firstLine="851"/>
        <w:jc w:val="both"/>
        <w:rPr>
          <w:b/>
        </w:rPr>
      </w:pPr>
      <w:r>
        <w:rPr>
          <w:b/>
        </w:rPr>
        <w:t>AD.3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620A7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31BB0"/>
    <w:rsid w:val="00737206"/>
    <w:rsid w:val="00740761"/>
    <w:rsid w:val="00743C3A"/>
    <w:rsid w:val="00755D5A"/>
    <w:rsid w:val="00765DF3"/>
    <w:rsid w:val="00775CA4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A1E48"/>
    <w:rsid w:val="008A31D2"/>
    <w:rsid w:val="008C0B21"/>
    <w:rsid w:val="008D3DC8"/>
    <w:rsid w:val="008E77E6"/>
    <w:rsid w:val="00902A00"/>
    <w:rsid w:val="00902F9A"/>
    <w:rsid w:val="00915589"/>
    <w:rsid w:val="00933F8D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D6778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A613B"/>
    <w:rsid w:val="00DD5E7E"/>
    <w:rsid w:val="00DF30B0"/>
    <w:rsid w:val="00DF62D9"/>
    <w:rsid w:val="00E21684"/>
    <w:rsid w:val="00E3171F"/>
    <w:rsid w:val="00E440D7"/>
    <w:rsid w:val="00E6098A"/>
    <w:rsid w:val="00E71749"/>
    <w:rsid w:val="00E71882"/>
    <w:rsid w:val="00E9525E"/>
    <w:rsid w:val="00EA1C2C"/>
    <w:rsid w:val="00EB10FD"/>
    <w:rsid w:val="00EB256A"/>
    <w:rsid w:val="00ED14EE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72</cp:revision>
  <dcterms:created xsi:type="dcterms:W3CDTF">2020-08-23T15:20:00Z</dcterms:created>
  <dcterms:modified xsi:type="dcterms:W3CDTF">2022-09-01T08:34:00Z</dcterms:modified>
</cp:coreProperties>
</file>