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1F7DF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 xml:space="preserve">Odluke s </w:t>
      </w:r>
      <w:r w:rsidR="0060580E">
        <w:rPr>
          <w:b/>
          <w:u w:val="single"/>
        </w:rPr>
        <w:t>4. sjednice Školskog odbora od 06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 w:rsidR="0060580E">
        <w:rPr>
          <w:b/>
          <w:u w:val="single"/>
        </w:rPr>
        <w:t>rujna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F7DF7" w:rsidP="001F7DF7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1F7DF7" w:rsidRDefault="00A52D77" w:rsidP="001F7DF7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1F7DF7" w:rsidRDefault="00A52D77" w:rsidP="0005299E">
      <w:pPr>
        <w:ind w:left="851"/>
        <w:jc w:val="both"/>
      </w:pPr>
      <w:r>
        <w:t>Dnevni red jednoglasno usvojen.</w:t>
      </w:r>
    </w:p>
    <w:p w:rsidR="001F7DF7" w:rsidRDefault="001F7DF7" w:rsidP="0005299E">
      <w:pPr>
        <w:jc w:val="both"/>
        <w:rPr>
          <w:b/>
        </w:rPr>
      </w:pP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>AD.2</w:t>
      </w:r>
    </w:p>
    <w:p w:rsidR="001F7DF7" w:rsidRDefault="00A52D77" w:rsidP="001F7DF7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1F7DF7" w:rsidRPr="001F7DF7" w:rsidRDefault="00A52D77" w:rsidP="0005299E">
      <w:pPr>
        <w:ind w:left="851"/>
        <w:jc w:val="both"/>
      </w:pPr>
      <w:r>
        <w:t>Zapisnik jednoglasno usvojen.</w:t>
      </w:r>
    </w:p>
    <w:p w:rsidR="001F7DF7" w:rsidRDefault="001F7DF7" w:rsidP="001F7DF7">
      <w:pPr>
        <w:ind w:firstLine="851"/>
        <w:jc w:val="both"/>
        <w:rPr>
          <w:b/>
        </w:rPr>
      </w:pP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 xml:space="preserve">AD.3 </w:t>
      </w:r>
    </w:p>
    <w:p w:rsidR="001F7DF7" w:rsidRPr="001F7DF7" w:rsidRDefault="0060580E" w:rsidP="0005299E">
      <w:pPr>
        <w:ind w:left="851"/>
        <w:jc w:val="both"/>
        <w:rPr>
          <w:b/>
        </w:rPr>
      </w:pPr>
      <w:r>
        <w:rPr>
          <w:b/>
        </w:rPr>
        <w:t>Izbor Modela A odgojno-obrazovnog rada u uvjetima povezanim s bolesti COVID-19</w:t>
      </w:r>
    </w:p>
    <w:p w:rsidR="001F7DF7" w:rsidRPr="0060580E" w:rsidRDefault="0060580E" w:rsidP="0005299E">
      <w:pPr>
        <w:ind w:left="851"/>
        <w:jc w:val="both"/>
      </w:pPr>
      <w:r>
        <w:t xml:space="preserve">Članovi Školskog jednoglasno su podržali izbor </w:t>
      </w:r>
      <w:r w:rsidRPr="0060580E">
        <w:t>Modela A odgojno-obrazovnog rada u uvjetima povezanim s bolesti COVID-19</w:t>
      </w:r>
      <w:r>
        <w:t>.</w:t>
      </w:r>
    </w:p>
    <w:p w:rsidR="0043621F" w:rsidRDefault="0043621F" w:rsidP="001F7DF7">
      <w:pPr>
        <w:ind w:left="851"/>
        <w:jc w:val="both"/>
      </w:pPr>
    </w:p>
    <w:p w:rsidR="0060580E" w:rsidRPr="0060580E" w:rsidRDefault="0060580E" w:rsidP="001F7DF7">
      <w:pPr>
        <w:ind w:left="851"/>
        <w:jc w:val="both"/>
        <w:rPr>
          <w:b/>
        </w:rPr>
      </w:pPr>
      <w:r w:rsidRPr="0060580E">
        <w:rPr>
          <w:b/>
        </w:rPr>
        <w:t>AD.4</w:t>
      </w:r>
    </w:p>
    <w:p w:rsidR="0060580E" w:rsidRDefault="0060580E" w:rsidP="001F7DF7">
      <w:pPr>
        <w:ind w:left="851"/>
        <w:jc w:val="both"/>
        <w:rPr>
          <w:b/>
        </w:rPr>
      </w:pPr>
      <w:r w:rsidRPr="0060580E">
        <w:rPr>
          <w:b/>
        </w:rPr>
        <w:t>Zahtjev za prethodnu suglasnost</w:t>
      </w:r>
    </w:p>
    <w:p w:rsidR="0060580E" w:rsidRPr="0060580E" w:rsidRDefault="0060580E" w:rsidP="001F7DF7">
      <w:pPr>
        <w:ind w:left="851"/>
        <w:jc w:val="both"/>
      </w:pPr>
      <w:r w:rsidRPr="0060580E">
        <w:t>Ministarstvo znanosti i obrazovanja dostavilo je suglasnost za uvećanje satnice</w:t>
      </w:r>
      <w:r>
        <w:t xml:space="preserve"> učiteljima</w:t>
      </w:r>
      <w:r w:rsidRPr="0060580E">
        <w:t xml:space="preserve"> zbog povećanja razrednog odjela</w:t>
      </w:r>
      <w:r>
        <w:t>.</w:t>
      </w:r>
    </w:p>
    <w:p w:rsidR="0060580E" w:rsidRDefault="0060580E" w:rsidP="001F7DF7">
      <w:pPr>
        <w:ind w:left="851"/>
        <w:jc w:val="both"/>
      </w:pPr>
    </w:p>
    <w:p w:rsidR="001F7DF7" w:rsidRPr="001F7DF7" w:rsidRDefault="0060580E" w:rsidP="001F7DF7">
      <w:pPr>
        <w:ind w:left="851"/>
        <w:jc w:val="both"/>
        <w:rPr>
          <w:b/>
        </w:rPr>
      </w:pPr>
      <w:r>
        <w:rPr>
          <w:b/>
        </w:rPr>
        <w:t>AD.5</w:t>
      </w:r>
    </w:p>
    <w:p w:rsidR="001F7DF7" w:rsidRDefault="001F7DF7" w:rsidP="001F7DF7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5299E" w:rsidRDefault="0060580E" w:rsidP="001F7DF7">
      <w:pPr>
        <w:ind w:left="851"/>
        <w:jc w:val="both"/>
        <w:rPr>
          <w:b/>
        </w:rPr>
      </w:pPr>
      <w:r>
        <w:t>Školski odbor jednoglasno je donio odluku o nagrađivanju darovite učenice 8. razreda koja je uspješno sudjeluje na brojim natjecanjima.</w:t>
      </w:r>
    </w:p>
    <w:p w:rsidR="0005299E" w:rsidRPr="001F7DF7" w:rsidRDefault="0005299E" w:rsidP="001F7DF7">
      <w:pPr>
        <w:ind w:left="851"/>
        <w:jc w:val="both"/>
        <w:rPr>
          <w:b/>
        </w:rPr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236E65" w:rsidP="0043621F">
      <w:pPr>
        <w:ind w:left="3828"/>
        <w:jc w:val="center"/>
      </w:pPr>
      <w:proofErr w:type="spellStart"/>
      <w:r>
        <w:t>Anela</w:t>
      </w:r>
      <w:proofErr w:type="spellEnd"/>
      <w:r>
        <w:t xml:space="preserve"> </w:t>
      </w:r>
      <w:proofErr w:type="spellStart"/>
      <w:r>
        <w:t>Prkić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16BB1"/>
    <w:rsid w:val="00236E65"/>
    <w:rsid w:val="002967CB"/>
    <w:rsid w:val="002B4EA8"/>
    <w:rsid w:val="002B58C0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46072"/>
    <w:rsid w:val="0057193C"/>
    <w:rsid w:val="005A730F"/>
    <w:rsid w:val="005E4C1A"/>
    <w:rsid w:val="005F3F3A"/>
    <w:rsid w:val="0060580E"/>
    <w:rsid w:val="00625D5D"/>
    <w:rsid w:val="00631758"/>
    <w:rsid w:val="00683393"/>
    <w:rsid w:val="00685378"/>
    <w:rsid w:val="006B6F63"/>
    <w:rsid w:val="006C6F8B"/>
    <w:rsid w:val="006E30DD"/>
    <w:rsid w:val="00724B6D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97CA9"/>
    <w:rsid w:val="00CC4C1E"/>
    <w:rsid w:val="00CD1766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41</cp:revision>
  <dcterms:created xsi:type="dcterms:W3CDTF">2020-08-23T15:20:00Z</dcterms:created>
  <dcterms:modified xsi:type="dcterms:W3CDTF">2022-01-25T13:17:00Z</dcterms:modified>
</cp:coreProperties>
</file>